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383E" w14:textId="77777777" w:rsidR="00750FA6" w:rsidRDefault="00750FA6" w:rsidP="00F415E7">
      <w:pPr>
        <w:spacing w:before="240" w:line="276" w:lineRule="auto"/>
        <w:ind w:left="-851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26B">
        <w:rPr>
          <w:rFonts w:ascii="Times New Roman" w:hAnsi="Times New Roman" w:cs="Times New Roman"/>
          <w:b/>
          <w:bCs/>
          <w:sz w:val="28"/>
          <w:szCs w:val="28"/>
        </w:rPr>
        <w:t>РЕГИСТРАЦИЯ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АВТОРИЗАЦИЯ</w:t>
      </w:r>
      <w:r w:rsidRPr="0021526B">
        <w:rPr>
          <w:rFonts w:ascii="Times New Roman" w:hAnsi="Times New Roman" w:cs="Times New Roman"/>
          <w:b/>
          <w:bCs/>
          <w:sz w:val="28"/>
          <w:szCs w:val="28"/>
        </w:rPr>
        <w:t xml:space="preserve"> НА САЙТЕ </w:t>
      </w:r>
      <w:r w:rsidRPr="00750FA6">
        <w:rPr>
          <w:rFonts w:ascii="Times New Roman" w:hAnsi="Times New Roman" w:cs="Times New Roman"/>
          <w:b/>
          <w:bCs/>
          <w:sz w:val="28"/>
          <w:szCs w:val="28"/>
          <w:u w:val="single"/>
        </w:rPr>
        <w:t>ГТО</w:t>
      </w:r>
    </w:p>
    <w:p w14:paraId="7DDC716B" w14:textId="77777777" w:rsidR="00750FA6" w:rsidRDefault="00750FA6" w:rsidP="00F415E7">
      <w:pPr>
        <w:pStyle w:val="aa"/>
        <w:numPr>
          <w:ilvl w:val="0"/>
          <w:numId w:val="7"/>
        </w:numPr>
        <w:tabs>
          <w:tab w:val="left" w:pos="284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Перейдите</w:t>
      </w:r>
      <w:r w:rsidRPr="003208D4">
        <w:rPr>
          <w:rFonts w:ascii="Times New Roman" w:hAnsi="Times New Roman" w:cs="Times New Roman"/>
          <w:sz w:val="28"/>
          <w:szCs w:val="28"/>
        </w:rPr>
        <w:t xml:space="preserve"> на сайт ГТО </w:t>
      </w:r>
    </w:p>
    <w:p w14:paraId="0CF82058" w14:textId="77777777" w:rsidR="00750FA6" w:rsidRDefault="00750FA6" w:rsidP="00750FA6">
      <w:pPr>
        <w:pStyle w:val="aa"/>
        <w:numPr>
          <w:ilvl w:val="0"/>
          <w:numId w:val="7"/>
        </w:numPr>
        <w:tabs>
          <w:tab w:val="left" w:pos="284"/>
          <w:tab w:val="left" w:pos="851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Нажмите на кнопку «Личный кабинет»</w:t>
      </w:r>
    </w:p>
    <w:p w14:paraId="25FD76DC" w14:textId="381E77CA" w:rsidR="00750FA6" w:rsidRPr="0042158E" w:rsidRDefault="00750FA6" w:rsidP="00750FA6">
      <w:pPr>
        <w:pStyle w:val="aa"/>
        <w:numPr>
          <w:ilvl w:val="0"/>
          <w:numId w:val="7"/>
        </w:numPr>
        <w:tabs>
          <w:tab w:val="left" w:pos="284"/>
          <w:tab w:val="left" w:pos="851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Войдите в личный кабинет через «Госуслуги»</w:t>
      </w:r>
      <w:r w:rsidR="008574C4">
        <w:rPr>
          <w:rFonts w:ascii="Times New Roman" w:hAnsi="Times New Roman" w:cs="Times New Roman"/>
          <w:sz w:val="28"/>
          <w:szCs w:val="28"/>
        </w:rPr>
        <w:t xml:space="preserve"> (</w:t>
      </w:r>
      <w:r w:rsidR="008574C4" w:rsidRPr="0042158E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чтобы зайти в профиль ребёнка</w:t>
      </w:r>
      <w:r w:rsidR="008574C4">
        <w:rPr>
          <w:rFonts w:ascii="Times New Roman" w:hAnsi="Times New Roman" w:cs="Times New Roman"/>
          <w:sz w:val="28"/>
          <w:szCs w:val="28"/>
        </w:rPr>
        <w:t xml:space="preserve">, нужно </w:t>
      </w:r>
      <w:r w:rsidR="008574C4" w:rsidRPr="0042158E">
        <w:rPr>
          <w:rFonts w:ascii="Times New Roman" w:hAnsi="Times New Roman" w:cs="Times New Roman"/>
          <w:b/>
          <w:bCs/>
          <w:sz w:val="28"/>
          <w:szCs w:val="28"/>
          <w:u w:val="single"/>
        </w:rPr>
        <w:t>вводить логин и пароль кабинета «Госуслуг» ребёнка</w:t>
      </w:r>
      <w:r w:rsidR="008574C4">
        <w:rPr>
          <w:rFonts w:ascii="Times New Roman" w:hAnsi="Times New Roman" w:cs="Times New Roman"/>
          <w:sz w:val="28"/>
          <w:szCs w:val="28"/>
        </w:rPr>
        <w:t>)</w:t>
      </w:r>
      <w:r w:rsidR="0042158E">
        <w:rPr>
          <w:rFonts w:ascii="Times New Roman" w:hAnsi="Times New Roman" w:cs="Times New Roman"/>
          <w:sz w:val="28"/>
          <w:szCs w:val="28"/>
        </w:rPr>
        <w:t xml:space="preserve"> </w:t>
      </w:r>
      <w:r w:rsidR="0042158E" w:rsidRPr="0042158E">
        <w:rPr>
          <w:rFonts w:ascii="Times New Roman" w:hAnsi="Times New Roman" w:cs="Times New Roman"/>
          <w:sz w:val="28"/>
          <w:szCs w:val="28"/>
        </w:rPr>
        <w:t>/</w:t>
      </w:r>
      <w:r w:rsidR="0042158E" w:rsidRPr="0042158E">
        <w:rPr>
          <w:rFonts w:ascii="Times New Roman" w:hAnsi="Times New Roman" w:cs="Times New Roman"/>
          <w:i/>
          <w:iCs/>
          <w:sz w:val="28"/>
          <w:szCs w:val="28"/>
        </w:rPr>
        <w:t>смотреть</w:t>
      </w:r>
      <w:r w:rsidR="0042158E">
        <w:rPr>
          <w:rFonts w:ascii="Times New Roman" w:hAnsi="Times New Roman" w:cs="Times New Roman"/>
          <w:i/>
          <w:iCs/>
          <w:sz w:val="28"/>
          <w:szCs w:val="28"/>
        </w:rPr>
        <w:t xml:space="preserve"> ниже</w:t>
      </w:r>
      <w:r w:rsidR="0042158E" w:rsidRPr="0042158E">
        <w:rPr>
          <w:rFonts w:ascii="Times New Roman" w:hAnsi="Times New Roman" w:cs="Times New Roman"/>
          <w:i/>
          <w:iCs/>
          <w:sz w:val="28"/>
          <w:szCs w:val="28"/>
        </w:rPr>
        <w:t xml:space="preserve"> регистрация на сайте </w:t>
      </w:r>
      <w:r w:rsidR="0042158E" w:rsidRPr="0042158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госуслуги </w:t>
      </w:r>
      <w:r w:rsidR="0042158E" w:rsidRPr="0042158E">
        <w:rPr>
          <w:rFonts w:ascii="Times New Roman" w:hAnsi="Times New Roman" w:cs="Times New Roman"/>
          <w:i/>
          <w:iCs/>
          <w:sz w:val="28"/>
          <w:szCs w:val="28"/>
        </w:rPr>
        <w:t>ребенка/</w:t>
      </w:r>
    </w:p>
    <w:p w14:paraId="07C593D1" w14:textId="77777777" w:rsidR="00750FA6" w:rsidRDefault="00750FA6" w:rsidP="00750FA6">
      <w:pPr>
        <w:pStyle w:val="aa"/>
        <w:numPr>
          <w:ilvl w:val="0"/>
          <w:numId w:val="7"/>
        </w:numPr>
        <w:tabs>
          <w:tab w:val="left" w:pos="284"/>
          <w:tab w:val="left" w:pos="851"/>
        </w:tabs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вопрос: «Есть ли у вас УИН?»</w:t>
      </w:r>
    </w:p>
    <w:p w14:paraId="41C46DC0" w14:textId="77777777" w:rsidR="00750FA6" w:rsidRDefault="00750FA6" w:rsidP="00750FA6">
      <w:pPr>
        <w:pStyle w:val="aa"/>
        <w:spacing w:after="0" w:line="276" w:lineRule="auto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«НЕТ» система попросит подтвердить ваши данные и после проверки вы получите новый УИН и доступ к личному кабинету</w:t>
      </w:r>
    </w:p>
    <w:p w14:paraId="27B33AC4" w14:textId="77777777" w:rsidR="00750FA6" w:rsidRDefault="00750FA6" w:rsidP="00750FA6">
      <w:pPr>
        <w:pStyle w:val="aa"/>
        <w:spacing w:after="0" w:line="276" w:lineRule="auto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«ДА» введите ваш текущий УИН. После откроется ваш профиль</w:t>
      </w:r>
    </w:p>
    <w:p w14:paraId="21E226C7" w14:textId="77777777" w:rsidR="00750FA6" w:rsidRPr="003208D4" w:rsidRDefault="00750FA6" w:rsidP="00750FA6">
      <w:pPr>
        <w:pStyle w:val="aa"/>
        <w:spacing w:after="0" w:line="276" w:lineRule="auto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система выдаёт ошибку (УИН не найден, Пользователя не существует), то вернитесь назад и выберите «НЕТ», система создаст вам новый УИН. Данные с прошлыми достижениями скоро появятся в кабинете.</w:t>
      </w:r>
    </w:p>
    <w:p w14:paraId="3FCD1390" w14:textId="5880271F" w:rsidR="00682CB1" w:rsidRDefault="00682CB1" w:rsidP="0021526B">
      <w:pPr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CB1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РЕГИСТРАЦИЯ НА САЙТЕ </w:t>
      </w:r>
      <w:r w:rsidRPr="00750FA6">
        <w:rPr>
          <w:rFonts w:ascii="Times New Roman" w:hAnsi="Times New Roman" w:cs="Times New Roman"/>
          <w:b/>
          <w:bCs/>
          <w:sz w:val="28"/>
          <w:szCs w:val="28"/>
          <w:u w:val="single"/>
        </w:rPr>
        <w:t>ГОСУСЛУГИ</w:t>
      </w:r>
      <w:r w:rsidRPr="00682CB1">
        <w:rPr>
          <w:rFonts w:ascii="Times New Roman" w:hAnsi="Times New Roman" w:cs="Times New Roman"/>
          <w:b/>
          <w:bCs/>
          <w:sz w:val="28"/>
          <w:szCs w:val="28"/>
        </w:rPr>
        <w:t xml:space="preserve"> ВЗРОСЛОГО</w:t>
      </w:r>
    </w:p>
    <w:p w14:paraId="4769A6E1" w14:textId="58D62189" w:rsidR="00682CB1" w:rsidRDefault="00682CB1" w:rsidP="0021526B">
      <w:pPr>
        <w:spacing w:before="240" w:after="0" w:line="276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Перейдите на сайт «Госуслуги».</w:t>
      </w:r>
    </w:p>
    <w:p w14:paraId="6D3E56B2" w14:textId="1233EA49" w:rsidR="00682CB1" w:rsidRDefault="00682CB1" w:rsidP="001E1BDE">
      <w:pPr>
        <w:spacing w:after="0" w:line="276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Нажмите кнопку «Другой способ регистрации».</w:t>
      </w:r>
    </w:p>
    <w:p w14:paraId="6CAFB4AE" w14:textId="16962916" w:rsidR="00682CB1" w:rsidRDefault="00682CB1" w:rsidP="001E1BDE">
      <w:pPr>
        <w:spacing w:after="0" w:line="276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Заполните форму: укажите ФИО, телефон и адрес электронной почты.</w:t>
      </w:r>
    </w:p>
    <w:p w14:paraId="19B2F40E" w14:textId="078A0D4E" w:rsidR="00682CB1" w:rsidRDefault="00682CB1" w:rsidP="001E1BDE">
      <w:pPr>
        <w:spacing w:after="0" w:line="276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Нажмите «Зарегистрироваться»</w:t>
      </w:r>
      <w:r w:rsidR="00123EF4">
        <w:rPr>
          <w:rFonts w:ascii="Times New Roman" w:hAnsi="Times New Roman" w:cs="Times New Roman"/>
          <w:sz w:val="28"/>
          <w:szCs w:val="28"/>
        </w:rPr>
        <w:t xml:space="preserve">. Вам придет </w:t>
      </w:r>
      <w:r w:rsidR="00123EF4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123EF4">
        <w:rPr>
          <w:rFonts w:ascii="Times New Roman" w:hAnsi="Times New Roman" w:cs="Times New Roman"/>
          <w:sz w:val="28"/>
          <w:szCs w:val="28"/>
        </w:rPr>
        <w:t xml:space="preserve"> с кодом подтверждения.</w:t>
      </w:r>
    </w:p>
    <w:p w14:paraId="562D1159" w14:textId="32062249" w:rsidR="00123EF4" w:rsidRDefault="00123EF4" w:rsidP="001E1BDE">
      <w:pPr>
        <w:spacing w:after="0" w:line="276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Введите код в форму и нажмите «Продолжить».</w:t>
      </w:r>
    </w:p>
    <w:p w14:paraId="305E0D95" w14:textId="17E917BC" w:rsidR="00123EF4" w:rsidRDefault="00123EF4" w:rsidP="001E1BDE">
      <w:pPr>
        <w:spacing w:after="0" w:line="276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Придумайте пароль (запишите, чтобы не забыть) и войдите в профиль.</w:t>
      </w:r>
    </w:p>
    <w:p w14:paraId="64405299" w14:textId="2F510605" w:rsidR="00123EF4" w:rsidRDefault="00123EF4" w:rsidP="001E1BDE">
      <w:pPr>
        <w:spacing w:after="0" w:line="276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Заполните данные: СНИЛС и паспорт</w:t>
      </w:r>
    </w:p>
    <w:p w14:paraId="5260B36D" w14:textId="4DA45196" w:rsidR="00123EF4" w:rsidRDefault="00123EF4" w:rsidP="001E1BDE">
      <w:pPr>
        <w:spacing w:after="0" w:line="276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Дождитесь проверки данных (это может занять от нескольких часов до нескольких дней).</w:t>
      </w:r>
    </w:p>
    <w:p w14:paraId="33DAD736" w14:textId="20405356" w:rsidR="00123EF4" w:rsidRDefault="00123EF4" w:rsidP="001E1BDE">
      <w:pPr>
        <w:spacing w:after="0" w:line="276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 вашу электронную почту придёт уведомление о результатах проверки.</w:t>
      </w:r>
    </w:p>
    <w:p w14:paraId="4B460A60" w14:textId="77777777" w:rsidR="0021526B" w:rsidRDefault="00123EF4" w:rsidP="0021526B">
      <w:pPr>
        <w:spacing w:after="0" w:line="276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не можете сами зарегистрироваться - обратитесь в МФЦ (возьмите с собой паспорт, СНИЛС, мобильный телефон и запишите адрес электронной почты).</w:t>
      </w:r>
    </w:p>
    <w:p w14:paraId="32E7E087" w14:textId="035A9CC5" w:rsidR="001E1BDE" w:rsidRDefault="001E1BDE" w:rsidP="00F415E7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4A64E54" w14:textId="77777777" w:rsidR="00F415E7" w:rsidRDefault="00F415E7" w:rsidP="001E1BD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C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РЕГИСТРАЦИЯ НА САЙТЕ </w:t>
      </w:r>
      <w:r w:rsidRPr="00750FA6">
        <w:rPr>
          <w:rFonts w:ascii="Times New Roman" w:hAnsi="Times New Roman" w:cs="Times New Roman"/>
          <w:b/>
          <w:bCs/>
          <w:sz w:val="28"/>
          <w:szCs w:val="28"/>
          <w:u w:val="single"/>
        </w:rPr>
        <w:t>ГОСУСЛУГИ</w:t>
      </w:r>
      <w:r w:rsidRPr="00682C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РЕБЁНКА</w:t>
      </w:r>
    </w:p>
    <w:p w14:paraId="746BB2FA" w14:textId="1DF17F1D" w:rsidR="00123EF4" w:rsidRDefault="00123EF4" w:rsidP="001E1BD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Создание карточки ребёнка</w:t>
      </w:r>
    </w:p>
    <w:p w14:paraId="7BD7C12C" w14:textId="7E1E2BE4" w:rsidR="00123EF4" w:rsidRPr="00123EF4" w:rsidRDefault="00123EF4" w:rsidP="001E1BDE">
      <w:pPr>
        <w:shd w:val="clear" w:color="auto" w:fill="FFFFFF"/>
        <w:spacing w:after="0" w:line="276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Карточка ребёнка — это отдельная страница ребёнка внутри учётной записи родителя. Учётную запись ребёнка можно создать только после добавления карточки</w:t>
      </w:r>
      <w:r w:rsidR="001E1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6535E13" w14:textId="64BF3AB6" w:rsidR="00647F05" w:rsidRPr="001E1BDE" w:rsidRDefault="00123EF4" w:rsidP="001E1BDE">
      <w:pPr>
        <w:shd w:val="clear" w:color="auto" w:fill="FFFFFF"/>
        <w:spacing w:after="0" w:line="276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3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карточку ребёнка в своём личном кабинете может родитель </w:t>
      </w:r>
      <w:hyperlink r:id="rId7" w:history="1">
        <w:r w:rsidRPr="00123E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 подтверждённой учётной записью</w:t>
        </w:r>
      </w:hyperlink>
      <w:r w:rsidRPr="00123E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 ребёнка должно быть свидетельство о рождении, выданное в России или российских консульствах. Если карточка была создана ранее, повторно добавлять её не нужно</w:t>
      </w:r>
      <w:r w:rsidR="0018392A" w:rsidRPr="0064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219DC64" w14:textId="19D0477E" w:rsidR="00647F05" w:rsidRPr="00647F05" w:rsidRDefault="00647F05" w:rsidP="001E1BD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47F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создать</w:t>
      </w:r>
    </w:p>
    <w:p w14:paraId="1528C22C" w14:textId="11E9A297" w:rsidR="00647F05" w:rsidRPr="00647F05" w:rsidRDefault="00647F05" w:rsidP="001E1BDE">
      <w:pPr>
        <w:pStyle w:val="aa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76" w:lineRule="auto"/>
        <w:ind w:left="-709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Перейдите в личный кабинет → Документы → </w:t>
      </w:r>
      <w:hyperlink r:id="rId8" w:history="1">
        <w:r w:rsidRPr="00647F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Семья и дети</w:t>
        </w:r>
      </w:hyperlink>
      <w:r w:rsidR="00436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7ADBD4B" w14:textId="0BCEA702" w:rsidR="00647F05" w:rsidRPr="00647F05" w:rsidRDefault="00647F05" w:rsidP="001E1BDE">
      <w:pPr>
        <w:numPr>
          <w:ilvl w:val="0"/>
          <w:numId w:val="1"/>
        </w:numPr>
        <w:shd w:val="clear" w:color="auto" w:fill="FFFFFF"/>
        <w:spacing w:after="0" w:line="276" w:lineRule="auto"/>
        <w:ind w:left="-709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у вас включено </w:t>
      </w:r>
      <w:proofErr w:type="spellStart"/>
      <w:r w:rsidRPr="0064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автообновление</w:t>
      </w:r>
      <w:proofErr w:type="spellEnd"/>
      <w:r w:rsidRPr="0064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данных из загса, отключите его. Отключение может занять от 15 минут до 5 календарных дней</w:t>
      </w:r>
      <w:r w:rsidR="00436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F43BFA3" w14:textId="5484F598" w:rsidR="00647F05" w:rsidRPr="00647F05" w:rsidRDefault="00647F05" w:rsidP="001E1BDE">
      <w:pPr>
        <w:shd w:val="clear" w:color="auto" w:fill="FFFFFF"/>
        <w:spacing w:after="0" w:line="276" w:lineRule="auto"/>
        <w:ind w:left="-709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</w:t>
      </w:r>
      <w:proofErr w:type="spellStart"/>
      <w:r w:rsidRPr="0064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автообновление</w:t>
      </w:r>
      <w:proofErr w:type="spellEnd"/>
      <w:r w:rsidRPr="0064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отключено, пропустите этот шаг</w:t>
      </w:r>
      <w:r w:rsidR="00436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51B9E71" w14:textId="3134E013" w:rsidR="00647F05" w:rsidRPr="00647F05" w:rsidRDefault="00647F05" w:rsidP="001E1BDE">
      <w:pPr>
        <w:numPr>
          <w:ilvl w:val="0"/>
          <w:numId w:val="1"/>
        </w:numPr>
        <w:shd w:val="clear" w:color="auto" w:fill="FFFFFF"/>
        <w:spacing w:after="0" w:line="276" w:lineRule="auto"/>
        <w:ind w:left="-709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Добавьте информацию о ребёнке. Укажите ФИО, пол, дату рождения и данные свидетельства о рождении. Если сведения были добавлены ранее, повторно добавлять не нужно</w:t>
      </w:r>
      <w:r w:rsidR="00436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F9A20CE" w14:textId="3A8C3E0A" w:rsidR="00647F05" w:rsidRPr="00647F05" w:rsidRDefault="00647F05" w:rsidP="001E1BDE">
      <w:pPr>
        <w:shd w:val="clear" w:color="auto" w:fill="FFFFFF"/>
        <w:spacing w:after="0" w:line="276" w:lineRule="auto"/>
        <w:ind w:left="-709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 вас несколько детей, создайте отдельные карточки на каждого из них</w:t>
      </w:r>
      <w:r w:rsidR="00436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6E94AD0" w14:textId="4A690907" w:rsidR="00647F05" w:rsidRPr="00647F05" w:rsidRDefault="00647F05" w:rsidP="001E1BDE">
      <w:pPr>
        <w:numPr>
          <w:ilvl w:val="0"/>
          <w:numId w:val="1"/>
        </w:numPr>
        <w:shd w:val="clear" w:color="auto" w:fill="FFFFFF"/>
        <w:spacing w:after="0" w:line="276" w:lineRule="auto"/>
        <w:ind w:left="-709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Включите </w:t>
      </w:r>
      <w:proofErr w:type="spellStart"/>
      <w:r w:rsidRPr="0064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автообновление</w:t>
      </w:r>
      <w:proofErr w:type="spellEnd"/>
      <w:r w:rsidRPr="0064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данных из загса, чтобы ведомство проверило информацию о ребёнке. Если добавлено несколько детей, отметьте для проверки сразу всех. Дождитесь обязательной проверки свидетельства о рождении и СНИЛС</w:t>
      </w:r>
      <w:r w:rsidR="00436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EE7EE71" w14:textId="1DCC8723" w:rsidR="00647F05" w:rsidRPr="00647F05" w:rsidRDefault="00647F05" w:rsidP="001E1BDE">
      <w:pPr>
        <w:shd w:val="clear" w:color="auto" w:fill="FFFFFF"/>
        <w:tabs>
          <w:tab w:val="left" w:pos="142"/>
        </w:tabs>
        <w:spacing w:after="0" w:line="276" w:lineRule="auto"/>
        <w:ind w:left="-709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 данных занимает от 15 минут до 30 календарных дней</w:t>
      </w:r>
      <w:r w:rsidR="00436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2B35FEF" w14:textId="66B3E106" w:rsidR="00647F05" w:rsidRPr="00647F05" w:rsidRDefault="00647F05" w:rsidP="001E1BDE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76" w:lineRule="auto"/>
        <w:ind w:left="-709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данные свидетельства о рождении и СНИЛС пройдут проверку, в карточках документов сменится статус и на странице ребёнка будет доступно создание отдельной </w:t>
      </w:r>
      <w:hyperlink r:id="rId9" w:history="1">
        <w:r w:rsidRPr="00647F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учётной записи для ребёнка</w:t>
        </w:r>
      </w:hyperlink>
      <w:r w:rsidR="00436DF4" w:rsidRPr="00F35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6742977" w14:textId="295616C2" w:rsidR="00647F05" w:rsidRPr="00647F05" w:rsidRDefault="00647F05" w:rsidP="001E1BDE">
      <w:pPr>
        <w:shd w:val="clear" w:color="auto" w:fill="FFFFFF"/>
        <w:spacing w:after="0" w:line="276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документов будут запрошены автоматически: ИНН ребёнка, свидетельство об отцовстве, свидетельство о перемене имени. Полис ОМС запросите отдельно </w:t>
      </w:r>
      <w:hyperlink r:id="rId10" w:history="1">
        <w:r w:rsidRPr="00647F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 разделе «Здоровье»</w:t>
        </w:r>
      </w:hyperlink>
      <w:r w:rsidR="00436DF4" w:rsidRPr="00F35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67ABAC" w14:textId="6E9A1CF7" w:rsidR="00647F05" w:rsidRPr="00647F05" w:rsidRDefault="00647F05" w:rsidP="001E1BDE">
      <w:pPr>
        <w:shd w:val="clear" w:color="auto" w:fill="FFFFFF"/>
        <w:spacing w:after="0" w:line="276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ребёнку 14 лет, добавьте его паспорт и дождитесь проверки</w:t>
      </w:r>
      <w:r w:rsidR="00436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0065BC0" w14:textId="58B77ACE" w:rsidR="00436DF4" w:rsidRPr="00647F05" w:rsidRDefault="00647F05" w:rsidP="001E1BDE">
      <w:pPr>
        <w:shd w:val="clear" w:color="auto" w:fill="FFFFFF"/>
        <w:spacing w:after="0" w:line="276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карточка ребёнка будет добавлена в ваш личный кабинет, внести изменения в сведения о ребёнке не получится</w:t>
      </w:r>
      <w:r w:rsidR="008A0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DE1E661" w14:textId="66B98F8E" w:rsidR="00436DF4" w:rsidRPr="0042158E" w:rsidRDefault="00436DF4" w:rsidP="001E1BDE">
      <w:pPr>
        <w:shd w:val="clear" w:color="auto" w:fill="FFFFFF"/>
        <w:spacing w:after="0" w:line="276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215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Учётная запись ребёнка на Госуслугах — это личный кабинет для детей до 17 лет включительно. Она создаётся одним из родителей </w:t>
      </w:r>
      <w:hyperlink r:id="rId11" w:history="1">
        <w:r w:rsidRPr="0042158E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 подтверждённой учётной запись</w:t>
        </w:r>
      </w:hyperlink>
      <w:hyperlink r:id="rId12" w:history="1">
        <w:r w:rsidRPr="0042158E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ю</w:t>
        </w:r>
      </w:hyperlink>
      <w:r w:rsidRPr="004215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и автоматически привязывается к его учётной записи.</w:t>
      </w:r>
    </w:p>
    <w:p w14:paraId="433AF1B1" w14:textId="0D0979AC" w:rsidR="001E1BDE" w:rsidRDefault="00436DF4" w:rsidP="001E1BDE">
      <w:pPr>
        <w:shd w:val="clear" w:color="auto" w:fill="FFFFFF"/>
        <w:spacing w:after="0" w:line="276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учётную запись ребёнку можно, пока ему не исполнилось 18 лет. Это доступно онлайн на Госуслугах, если у него есть СНИЛС и свидетельство о рождении, выданное в России или российских консульствах</w:t>
      </w:r>
      <w:r w:rsidR="00F44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F8D75B4" w14:textId="77777777" w:rsidR="00F4486B" w:rsidRDefault="00F4486B" w:rsidP="001E1BDE">
      <w:pPr>
        <w:shd w:val="clear" w:color="auto" w:fill="FFFFFF"/>
        <w:spacing w:after="0" w:line="276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37C8609" w14:textId="1776CA48" w:rsidR="00436DF4" w:rsidRPr="00436DF4" w:rsidRDefault="00436DF4" w:rsidP="001E1BDE">
      <w:pPr>
        <w:shd w:val="clear" w:color="auto" w:fill="FFFFFF"/>
        <w:spacing w:after="0" w:line="276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D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Как создать учётную запись ребёнка с российским свидетельством</w:t>
      </w:r>
    </w:p>
    <w:p w14:paraId="3B2EF5DD" w14:textId="0095483E" w:rsidR="00436DF4" w:rsidRPr="00436DF4" w:rsidRDefault="0042158E" w:rsidP="001E1BD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history="1">
        <w:r w:rsidR="00436DF4" w:rsidRPr="00436D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Создайте карточку ребёнка</w:t>
        </w:r>
      </w:hyperlink>
      <w:r w:rsidR="00436DF4" w:rsidRPr="001E1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39AFD06" w14:textId="6C291EF3" w:rsidR="00436DF4" w:rsidRPr="00436DF4" w:rsidRDefault="00436DF4" w:rsidP="001E1BD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Дождитесь обязательной проверки свидетельства о рождении и СНИЛС. Она занимает от 15 минут до 30 календарных дней. Без этого создать учётную запись ребёнка не получится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BE98B93" w14:textId="302B593D" w:rsidR="00436DF4" w:rsidRPr="00436DF4" w:rsidRDefault="00436DF4" w:rsidP="001E1BD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Перейдите в личный кабинет → Документы → </w:t>
      </w:r>
      <w:hyperlink r:id="rId14" w:history="1">
        <w:r w:rsidRPr="00436D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Семья и дети</w:t>
        </w:r>
      </w:hyperlink>
      <w:r w:rsidRPr="00436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Выберите карточку ребёнка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99C4951" w14:textId="42DDCACF" w:rsidR="00436DF4" w:rsidRPr="00436DF4" w:rsidRDefault="00436DF4" w:rsidP="001E1BD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блоке «Учётная запись ребёнка» нажмите «Создать»</w:t>
      </w:r>
      <w:r w:rsidR="001E1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BB563C5" w14:textId="77777777" w:rsidR="00436DF4" w:rsidRPr="00436DF4" w:rsidRDefault="00436DF4" w:rsidP="001E1BD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Укажите данные ребёнка и подтвердите:</w:t>
      </w:r>
    </w:p>
    <w:p w14:paraId="08C15104" w14:textId="77777777" w:rsidR="00436DF4" w:rsidRPr="00436DF4" w:rsidRDefault="00436DF4" w:rsidP="001E1BDE">
      <w:pPr>
        <w:numPr>
          <w:ilvl w:val="1"/>
          <w:numId w:val="2"/>
        </w:numPr>
        <w:shd w:val="clear" w:color="auto" w:fill="FFFFFF"/>
        <w:tabs>
          <w:tab w:val="clear" w:pos="1440"/>
          <w:tab w:val="num" w:pos="993"/>
        </w:tabs>
        <w:spacing w:after="0" w:line="276" w:lineRule="auto"/>
        <w:ind w:left="-709" w:firstLine="141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электронную почту — через письмо</w:t>
      </w:r>
    </w:p>
    <w:p w14:paraId="7E87A23D" w14:textId="570BFDD3" w:rsidR="00436DF4" w:rsidRPr="00436DF4" w:rsidRDefault="00436DF4" w:rsidP="001E1BDE">
      <w:pPr>
        <w:numPr>
          <w:ilvl w:val="1"/>
          <w:numId w:val="2"/>
        </w:numPr>
        <w:shd w:val="clear" w:color="auto" w:fill="FFFFFF"/>
        <w:tabs>
          <w:tab w:val="clear" w:pos="1440"/>
          <w:tab w:val="num" w:pos="993"/>
        </w:tabs>
        <w:spacing w:after="0" w:line="276" w:lineRule="auto"/>
        <w:ind w:left="-709" w:firstLine="141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номер телефона, если указали, — через код из смс</w:t>
      </w:r>
    </w:p>
    <w:p w14:paraId="6E366466" w14:textId="0A3885B7" w:rsidR="00436DF4" w:rsidRPr="0042158E" w:rsidRDefault="00436DF4" w:rsidP="001E1BDE">
      <w:pPr>
        <w:shd w:val="clear" w:color="auto" w:fill="FFFFFF"/>
        <w:tabs>
          <w:tab w:val="num" w:pos="284"/>
        </w:tabs>
        <w:spacing w:after="0" w:line="276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4215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Электронная почта и номер телефона ребёнка не должны быть привязаны</w:t>
      </w:r>
      <w:r w:rsidR="001E1BDE" w:rsidRPr="004215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4215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 другим учётным записям на Госуслугах. Они будут использованы в качестве логина для входа ребёнка на портал.</w:t>
      </w:r>
    </w:p>
    <w:p w14:paraId="73B5FEFB" w14:textId="260F561F" w:rsidR="00436DF4" w:rsidRPr="00436DF4" w:rsidRDefault="00436DF4" w:rsidP="001E1BD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Проверьте почту и перейдите по ссылке из письма от Госуслуг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803CBC9" w14:textId="7CFA36A5" w:rsidR="00436DF4" w:rsidRPr="0042158E" w:rsidRDefault="00436DF4" w:rsidP="001E1BDE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215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Из своего личного кабинета создайте пароль и запомните его для входа </w:t>
      </w:r>
      <w:r w:rsidRPr="004215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ребёнка</w:t>
      </w:r>
      <w:r w:rsidRPr="004215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 Госуслуги.</w:t>
      </w:r>
    </w:p>
    <w:p w14:paraId="34ADA760" w14:textId="4328E6FE" w:rsidR="00436DF4" w:rsidRPr="00436DF4" w:rsidRDefault="00436DF4" w:rsidP="001E1BDE">
      <w:pPr>
        <w:shd w:val="clear" w:color="auto" w:fill="FFFFFF"/>
        <w:spacing w:after="0" w:line="276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не удаётся войти в учётную запись ребёнка, </w:t>
      </w:r>
      <w:hyperlink r:id="rId15" w:history="1">
        <w:r w:rsidRPr="00436D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восстановите пароль</w:t>
        </w:r>
      </w:hyperlink>
      <w:r w:rsidRPr="00436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онлайн на Госуслугах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4D76809" w14:textId="77777777" w:rsidR="001E1BDE" w:rsidRPr="00F0401F" w:rsidRDefault="001E1BDE" w:rsidP="00F0401F">
      <w:pPr>
        <w:pStyle w:val="a4"/>
      </w:pPr>
      <w:r w:rsidRPr="00F0401F">
        <w:t>Как создать учётную запись ребёнка с иностранным документом о рождении</w:t>
      </w:r>
    </w:p>
    <w:p w14:paraId="36BF176F" w14:textId="4441FAA2" w:rsidR="001E1BDE" w:rsidRPr="001E1BDE" w:rsidRDefault="001E1BDE" w:rsidP="00F351C9">
      <w:pPr>
        <w:shd w:val="clear" w:color="auto" w:fill="FFFFFF"/>
        <w:spacing w:after="0" w:line="360" w:lineRule="atLeast"/>
        <w:ind w:left="-709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Обратитесь </w:t>
      </w:r>
      <w:hyperlink r:id="rId16" w:history="1">
        <w:r w:rsidRPr="001E1BD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 центр обслуживания</w:t>
        </w:r>
      </w:hyperlink>
      <w:r w:rsidR="00017C4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(МФЦ)</w:t>
      </w:r>
      <w:r w:rsidRPr="001E1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создать карточку ребёнка</w:t>
      </w:r>
      <w:r w:rsidR="00F35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1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 Госуслугах. Возьмите с собой:</w:t>
      </w:r>
    </w:p>
    <w:p w14:paraId="5BF2C1F5" w14:textId="77777777" w:rsidR="001E1BDE" w:rsidRPr="001E1BDE" w:rsidRDefault="001E1BDE" w:rsidP="00F351C9">
      <w:pPr>
        <w:numPr>
          <w:ilvl w:val="1"/>
          <w:numId w:val="4"/>
        </w:numPr>
        <w:shd w:val="clear" w:color="auto" w:fill="FFFFFF"/>
        <w:tabs>
          <w:tab w:val="clear" w:pos="1440"/>
        </w:tabs>
        <w:spacing w:after="0" w:line="360" w:lineRule="atLeast"/>
        <w:ind w:left="426" w:hanging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 РФ</w:t>
      </w:r>
    </w:p>
    <w:p w14:paraId="0B07BC88" w14:textId="21402C69" w:rsidR="001E1BDE" w:rsidRPr="001E1BDE" w:rsidRDefault="001E1BDE" w:rsidP="00F351C9">
      <w:pPr>
        <w:numPr>
          <w:ilvl w:val="1"/>
          <w:numId w:val="4"/>
        </w:numPr>
        <w:shd w:val="clear" w:color="auto" w:fill="FFFFFF"/>
        <w:tabs>
          <w:tab w:val="clear" w:pos="1440"/>
        </w:tabs>
        <w:spacing w:after="0" w:line="360" w:lineRule="atLeast"/>
        <w:ind w:left="426" w:hanging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иностранный документ о рождении и его нотариально заверенный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1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перевод</w:t>
      </w:r>
    </w:p>
    <w:p w14:paraId="11AFA6E0" w14:textId="77777777" w:rsidR="00F351C9" w:rsidRDefault="001E1BDE" w:rsidP="00F351C9">
      <w:pPr>
        <w:numPr>
          <w:ilvl w:val="1"/>
          <w:numId w:val="4"/>
        </w:numPr>
        <w:shd w:val="clear" w:color="auto" w:fill="FFFFFF"/>
        <w:tabs>
          <w:tab w:val="clear" w:pos="1440"/>
        </w:tabs>
        <w:spacing w:after="0" w:line="360" w:lineRule="atLeast"/>
        <w:ind w:left="426" w:hanging="28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B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СНИЛС ребёнка</w:t>
      </w:r>
    </w:p>
    <w:p w14:paraId="76E62565" w14:textId="01B13EDC" w:rsidR="00F351C9" w:rsidRPr="00F351C9" w:rsidRDefault="00F351C9" w:rsidP="00F351C9">
      <w:pPr>
        <w:shd w:val="clear" w:color="auto" w:fill="FFFFFF"/>
        <w:spacing w:after="0" w:line="360" w:lineRule="atLeast"/>
        <w:ind w:left="-709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Сотрудники центра обслуживания проверят документы и создадут карточку ребёнка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6359457" w14:textId="028D4C35" w:rsidR="00F351C9" w:rsidRPr="00F351C9" w:rsidRDefault="00F351C9" w:rsidP="00F351C9">
      <w:pPr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карточка ребёнка будет добавлена в ваш личный кабинет, внести изменения в сведения о ребёнке не получится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A88D8A0" w14:textId="70B710DE" w:rsidR="00527995" w:rsidRDefault="00F351C9" w:rsidP="008574C4">
      <w:pPr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Создайте самостоятельно учётную запись ребёнка </w:t>
      </w:r>
      <w:hyperlink r:id="rId17" w:history="1">
        <w:r w:rsidRPr="00F351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из своего личного кабинета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A0F087D" w14:textId="416CFBBC" w:rsidR="00C13243" w:rsidRPr="008574C4" w:rsidRDefault="00C13243" w:rsidP="008574C4">
      <w:pPr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зарегистрировать детей, находящихся под опекой, обратитесь в центр обслуживания (МФЦ).</w:t>
      </w:r>
    </w:p>
    <w:sectPr w:rsidR="00C13243" w:rsidRPr="0085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59850" w14:textId="77777777" w:rsidR="003122AF" w:rsidRDefault="003122AF" w:rsidP="00682CB1">
      <w:pPr>
        <w:spacing w:after="0" w:line="240" w:lineRule="auto"/>
      </w:pPr>
      <w:r>
        <w:separator/>
      </w:r>
    </w:p>
  </w:endnote>
  <w:endnote w:type="continuationSeparator" w:id="0">
    <w:p w14:paraId="1291CD3C" w14:textId="77777777" w:rsidR="003122AF" w:rsidRDefault="003122AF" w:rsidP="0068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913F7" w14:textId="77777777" w:rsidR="003122AF" w:rsidRDefault="003122AF" w:rsidP="00682CB1">
      <w:pPr>
        <w:spacing w:after="0" w:line="240" w:lineRule="auto"/>
      </w:pPr>
      <w:r>
        <w:separator/>
      </w:r>
    </w:p>
  </w:footnote>
  <w:footnote w:type="continuationSeparator" w:id="0">
    <w:p w14:paraId="6ECE6E86" w14:textId="77777777" w:rsidR="003122AF" w:rsidRDefault="003122AF" w:rsidP="00682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70A5"/>
    <w:multiLevelType w:val="multilevel"/>
    <w:tmpl w:val="5B4E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44B54"/>
    <w:multiLevelType w:val="multilevel"/>
    <w:tmpl w:val="18049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30BA7"/>
    <w:multiLevelType w:val="multilevel"/>
    <w:tmpl w:val="18049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CE444D"/>
    <w:multiLevelType w:val="multilevel"/>
    <w:tmpl w:val="18049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3A4579"/>
    <w:multiLevelType w:val="hybridMultilevel"/>
    <w:tmpl w:val="5FE67A6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5" w15:restartNumberingAfterBreak="0">
    <w:nsid w:val="64E73853"/>
    <w:multiLevelType w:val="multilevel"/>
    <w:tmpl w:val="27CE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B405BE"/>
    <w:multiLevelType w:val="hybridMultilevel"/>
    <w:tmpl w:val="4DDC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23"/>
    <w:rsid w:val="00017C4E"/>
    <w:rsid w:val="00123EF4"/>
    <w:rsid w:val="0018392A"/>
    <w:rsid w:val="001E1BDE"/>
    <w:rsid w:val="0021526B"/>
    <w:rsid w:val="003122AF"/>
    <w:rsid w:val="003208D4"/>
    <w:rsid w:val="003C198B"/>
    <w:rsid w:val="0042158E"/>
    <w:rsid w:val="00436DF4"/>
    <w:rsid w:val="00527995"/>
    <w:rsid w:val="00647F05"/>
    <w:rsid w:val="00682CB1"/>
    <w:rsid w:val="006C614E"/>
    <w:rsid w:val="006D571B"/>
    <w:rsid w:val="00750FA6"/>
    <w:rsid w:val="00834D4E"/>
    <w:rsid w:val="00852381"/>
    <w:rsid w:val="008574C4"/>
    <w:rsid w:val="008A0A1B"/>
    <w:rsid w:val="00C13243"/>
    <w:rsid w:val="00EA2523"/>
    <w:rsid w:val="00F0401F"/>
    <w:rsid w:val="00F351C9"/>
    <w:rsid w:val="00F415E7"/>
    <w:rsid w:val="00F4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A4BC"/>
  <w15:chartTrackingRefBased/>
  <w15:docId w15:val="{93103EC8-4D1F-4E3A-9BBC-C2349184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1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Основной Знак"/>
    <w:basedOn w:val="a0"/>
    <w:link w:val="a4"/>
    <w:qFormat/>
    <w:rsid w:val="00F0401F"/>
    <w:rPr>
      <w:rFonts w:ascii="Times New Roman" w:hAnsi="Times New Roman" w:cs="Times New Roman"/>
      <w:b/>
      <w:bCs/>
      <w:color w:val="000000" w:themeColor="text1"/>
      <w:sz w:val="28"/>
      <w:szCs w:val="28"/>
      <w:lang w:eastAsia="ru-RU"/>
    </w:rPr>
  </w:style>
  <w:style w:type="paragraph" w:customStyle="1" w:styleId="a4">
    <w:name w:val="_Основной"/>
    <w:basedOn w:val="a"/>
    <w:link w:val="a3"/>
    <w:autoRedefine/>
    <w:qFormat/>
    <w:rsid w:val="00F0401F"/>
    <w:pPr>
      <w:tabs>
        <w:tab w:val="left" w:pos="426"/>
      </w:tabs>
      <w:spacing w:after="60" w:line="240" w:lineRule="auto"/>
      <w:contextualSpacing/>
      <w:jc w:val="center"/>
    </w:pPr>
    <w:rPr>
      <w:rFonts w:ascii="Times New Roman" w:hAnsi="Times New Roman" w:cs="Times New Roman"/>
      <w:b/>
      <w:bCs/>
      <w:color w:val="000000" w:themeColor="text1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68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2CB1"/>
  </w:style>
  <w:style w:type="paragraph" w:styleId="a7">
    <w:name w:val="footer"/>
    <w:basedOn w:val="a"/>
    <w:link w:val="a8"/>
    <w:uiPriority w:val="99"/>
    <w:unhideWhenUsed/>
    <w:rsid w:val="0068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2CB1"/>
  </w:style>
  <w:style w:type="character" w:styleId="a9">
    <w:name w:val="Hyperlink"/>
    <w:basedOn w:val="a0"/>
    <w:uiPriority w:val="99"/>
    <w:semiHidden/>
    <w:unhideWhenUsed/>
    <w:rsid w:val="00123EF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47F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1B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92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0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9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9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8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97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93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06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7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6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9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1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gosuslugi.ru/profile/family" TargetMode="External"/><Relationship Id="rId13" Type="http://schemas.openxmlformats.org/officeDocument/2006/relationships/hyperlink" Target="https://www.gosuslugi.ru/help/faq/login_child/275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help/faq/popular/2" TargetMode="External"/><Relationship Id="rId12" Type="http://schemas.openxmlformats.org/officeDocument/2006/relationships/hyperlink" Target="https://www.gosuslugi.ru/help/faq/login/2" TargetMode="External"/><Relationship Id="rId17" Type="http://schemas.openxmlformats.org/officeDocument/2006/relationships/hyperlink" Target="https://lk.gosuslugi.ru/profile/family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p.gosuslugi.ru/?layer=co&amp;filter=r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help/faq/login/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suslugi.ru/help/faq/login/7" TargetMode="External"/><Relationship Id="rId10" Type="http://schemas.openxmlformats.org/officeDocument/2006/relationships/hyperlink" Target="https://lk.gosuslugi.ru/profile/heal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help/faq/login_child/102380" TargetMode="External"/><Relationship Id="rId14" Type="http://schemas.openxmlformats.org/officeDocument/2006/relationships/hyperlink" Target="https://lk.gosuslugi.ru/profile/fami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2025-03-04T06:19:00Z</cp:lastPrinted>
  <dcterms:created xsi:type="dcterms:W3CDTF">2025-03-04T05:04:00Z</dcterms:created>
  <dcterms:modified xsi:type="dcterms:W3CDTF">2025-03-06T03:02:00Z</dcterms:modified>
</cp:coreProperties>
</file>